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C" w:rsidRDefault="00101062" w:rsidP="009A51EC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HW 5</w:t>
      </w:r>
      <w:r w:rsidR="009A51EC">
        <w:rPr>
          <w:rFonts w:ascii="Comic Sans MS" w:hAnsi="Comic Sans MS"/>
          <w:sz w:val="32"/>
          <w:szCs w:val="36"/>
          <w:u w:val="single"/>
        </w:rPr>
        <w:t xml:space="preserve"> - Y7 Geography Homework – </w:t>
      </w:r>
      <w:r>
        <w:rPr>
          <w:rFonts w:ascii="Comic Sans MS" w:hAnsi="Comic Sans MS"/>
          <w:sz w:val="32"/>
          <w:szCs w:val="36"/>
          <w:u w:val="single"/>
        </w:rPr>
        <w:t>Grid References</w:t>
      </w:r>
    </w:p>
    <w:p w:rsidR="009A51EC" w:rsidRDefault="009A51EC" w:rsidP="009A51EC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E87B78" w:rsidRPr="009A51EC" w:rsidRDefault="00EC0154" w:rsidP="009A51EC">
      <w:bookmarkStart w:id="0" w:name="_GoBack"/>
      <w:r w:rsidRPr="007A07DB">
        <w:rPr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75061EE3" wp14:editId="06DBDD09">
            <wp:simplePos x="0" y="0"/>
            <wp:positionH relativeFrom="column">
              <wp:posOffset>209550</wp:posOffset>
            </wp:positionH>
            <wp:positionV relativeFrom="paragraph">
              <wp:posOffset>180975</wp:posOffset>
            </wp:positionV>
            <wp:extent cx="5353050" cy="7197090"/>
            <wp:effectExtent l="0" t="0" r="0" b="3810"/>
            <wp:wrapTight wrapText="bothSides">
              <wp:wrapPolygon edited="0">
                <wp:start x="0" y="0"/>
                <wp:lineTo x="0" y="21554"/>
                <wp:lineTo x="21523" y="21554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19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7B78" w:rsidRPr="009A5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7E43"/>
    <w:multiLevelType w:val="hybridMultilevel"/>
    <w:tmpl w:val="23E8D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CA"/>
    <w:rsid w:val="00101062"/>
    <w:rsid w:val="00140DEA"/>
    <w:rsid w:val="00323CCA"/>
    <w:rsid w:val="0060597F"/>
    <w:rsid w:val="009A51EC"/>
    <w:rsid w:val="00A63A6F"/>
    <w:rsid w:val="00E87B78"/>
    <w:rsid w:val="00EC0154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3</cp:revision>
  <dcterms:created xsi:type="dcterms:W3CDTF">2014-01-04T15:08:00Z</dcterms:created>
  <dcterms:modified xsi:type="dcterms:W3CDTF">2014-01-06T08:22:00Z</dcterms:modified>
</cp:coreProperties>
</file>