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43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-168275</wp:posOffset>
                </wp:positionV>
                <wp:extent cx="6419850" cy="4286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Default="00E8717C" w:rsidP="00604425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CE73D3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sing an example </w:t>
                            </w:r>
                            <w:r w:rsidR="006F6A10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explain how modern industrial development can be more environmentally friendly. 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" fillcolor="#f2f2f2 [3052]" strokeweight=".5pt">
                <v:textbox>
                  <w:txbxContent>
                    <w:p w:rsidR="00604425" w:rsidRDefault="00E8717C" w:rsidP="00604425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CE73D3" w:rsidRPr="000E4EDA">
                        <w:rPr>
                          <w:rFonts w:asciiTheme="majorHAnsi" w:hAnsiTheme="majorHAnsi"/>
                          <w:szCs w:val="24"/>
                        </w:rPr>
                        <w:t xml:space="preserve">sing an example </w:t>
                      </w:r>
                      <w:r w:rsidR="006F6A10">
                        <w:rPr>
                          <w:rFonts w:asciiTheme="majorHAnsi" w:hAnsiTheme="majorHAnsi"/>
                          <w:szCs w:val="24"/>
                        </w:rPr>
                        <w:t xml:space="preserve">explain how modern industrial development can be more environmentally friendly. 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Default="000E4EDA" w:rsidP="000E4EDA">
      <w:pPr>
        <w:pStyle w:val="ListParagraph"/>
        <w:spacing w:after="0"/>
        <w:ind w:left="36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07978C" wp14:editId="5C4D95EC">
                <wp:simplePos x="0" y="0"/>
                <wp:positionH relativeFrom="margin">
                  <wp:posOffset>-571500</wp:posOffset>
                </wp:positionH>
                <wp:positionV relativeFrom="paragraph">
                  <wp:posOffset>-92074</wp:posOffset>
                </wp:positionV>
                <wp:extent cx="6981825" cy="3810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6F6A10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6F6A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6F6A10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sing an example </w:t>
                            </w:r>
                            <w:r w:rsidR="006F6A10">
                              <w:rPr>
                                <w:rFonts w:asciiTheme="majorHAnsi" w:hAnsiTheme="majorHAnsi"/>
                                <w:szCs w:val="24"/>
                              </w:rPr>
                              <w:t>explain how modern industrial development can be more environmentally friendly.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978C" id="Text Box 59" o:spid="_x0000_s1028" type="#_x0000_t202" style="position:absolute;left:0;text-align:left;margin-left:-45pt;margin-top:-7.25pt;width:549.7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" fillcolor="#f2f2f2 [3052]" strokeweight=".5pt">
                <v:textbox>
                  <w:txbxContent>
                    <w:p w:rsidR="00C97E09" w:rsidRDefault="00C97E09" w:rsidP="006F6A10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6F6A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6F6A10" w:rsidRPr="000E4EDA">
                        <w:rPr>
                          <w:rFonts w:asciiTheme="majorHAnsi" w:hAnsiTheme="majorHAnsi"/>
                          <w:szCs w:val="24"/>
                        </w:rPr>
                        <w:t xml:space="preserve">sing an example </w:t>
                      </w:r>
                      <w:r w:rsidR="006F6A10">
                        <w:rPr>
                          <w:rFonts w:asciiTheme="majorHAnsi" w:hAnsiTheme="majorHAnsi"/>
                          <w:szCs w:val="24"/>
                        </w:rPr>
                        <w:t>explain how modern industrial development can be more environmentally friendly.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46FE9F9" wp14:editId="246FBA05">
            <wp:simplePos x="0" y="0"/>
            <wp:positionH relativeFrom="column">
              <wp:posOffset>-469900</wp:posOffset>
            </wp:positionH>
            <wp:positionV relativeFrom="paragraph">
              <wp:posOffset>-775335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A43" w:rsidRPr="00276A43" w:rsidRDefault="00276A43" w:rsidP="00276A43">
      <w:pPr>
        <w:spacing w:after="0"/>
        <w:rPr>
          <w:noProof/>
          <w:color w:val="000000" w:themeColor="text1"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Pr="00244337" w:rsidRDefault="00C97E09" w:rsidP="006F6A10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33337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0E4EDA" w:rsidP="006F6A10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6F6A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6F6A10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sing an example </w:t>
                            </w:r>
                            <w:r w:rsidR="006F6A10">
                              <w:rPr>
                                <w:rFonts w:asciiTheme="majorHAnsi" w:hAnsiTheme="majorHAnsi"/>
                                <w:szCs w:val="24"/>
                              </w:rPr>
                              <w:t>explain how modern industrial development can be more environmentally friendly.</w:t>
                            </w:r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26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" fillcolor="#f2f2f2 [3052]" strokeweight=".5pt">
                <v:textbox>
                  <w:txbxContent>
                    <w:p w:rsidR="00AB3DC5" w:rsidRDefault="000E4EDA" w:rsidP="006F6A10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6F6A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6F6A10" w:rsidRPr="000E4EDA">
                        <w:rPr>
                          <w:rFonts w:asciiTheme="majorHAnsi" w:hAnsiTheme="majorHAnsi"/>
                          <w:szCs w:val="24"/>
                        </w:rPr>
                        <w:t xml:space="preserve">sing an example </w:t>
                      </w:r>
                      <w:r w:rsidR="006F6A10">
                        <w:rPr>
                          <w:rFonts w:asciiTheme="majorHAnsi" w:hAnsiTheme="majorHAnsi"/>
                          <w:szCs w:val="24"/>
                        </w:rPr>
                        <w:t>explain how modern industrial development can be more environmentally friendly.</w:t>
                      </w:r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0E4EDA"/>
    <w:rsid w:val="00102917"/>
    <w:rsid w:val="001A07C4"/>
    <w:rsid w:val="00244337"/>
    <w:rsid w:val="00276A43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424B8"/>
    <w:rsid w:val="00690761"/>
    <w:rsid w:val="006F6A10"/>
    <w:rsid w:val="007F4F30"/>
    <w:rsid w:val="00873A14"/>
    <w:rsid w:val="00882CDF"/>
    <w:rsid w:val="0091263E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2017-10-09T13:14:00Z</dcterms:created>
  <dcterms:modified xsi:type="dcterms:W3CDTF">2017-10-09T13:14:00Z</dcterms:modified>
</cp:coreProperties>
</file>